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D8E9" w14:textId="77777777" w:rsidR="00CB42F7" w:rsidRDefault="00CB42F7" w:rsidP="00CB42F7">
      <w:r>
        <w:rPr>
          <w:noProof/>
        </w:rPr>
        <w:drawing>
          <wp:anchor distT="0" distB="0" distL="114300" distR="114300" simplePos="0" relativeHeight="251658240" behindDoc="1" locked="0" layoutInCell="1" allowOverlap="1" wp14:anchorId="330A42D9" wp14:editId="65F69AC8">
            <wp:simplePos x="0" y="0"/>
            <wp:positionH relativeFrom="column">
              <wp:posOffset>-271780</wp:posOffset>
            </wp:positionH>
            <wp:positionV relativeFrom="paragraph">
              <wp:posOffset>-196850</wp:posOffset>
            </wp:positionV>
            <wp:extent cx="2562225" cy="1438275"/>
            <wp:effectExtent l="0" t="0" r="9525" b="9525"/>
            <wp:wrapNone/>
            <wp:docPr id="1" name="Obrázek 1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6592E" w14:textId="77777777" w:rsidR="00CB42F7" w:rsidRDefault="00CB42F7" w:rsidP="00CB42F7">
      <w:pPr>
        <w:jc w:val="right"/>
      </w:pPr>
      <w:r>
        <w:t>Základní škola Ronov nad Doubravou, okres Chrudim</w:t>
      </w:r>
    </w:p>
    <w:p w14:paraId="58582156" w14:textId="77777777" w:rsidR="00CB42F7" w:rsidRDefault="00CB42F7" w:rsidP="00CB42F7">
      <w:pPr>
        <w:jc w:val="right"/>
      </w:pPr>
      <w:proofErr w:type="spellStart"/>
      <w:r>
        <w:t>Chittussiho</w:t>
      </w:r>
      <w:proofErr w:type="spellEnd"/>
      <w:r>
        <w:t xml:space="preserve"> náměstí 153</w:t>
      </w:r>
    </w:p>
    <w:p w14:paraId="4803C219" w14:textId="77777777" w:rsidR="00CB42F7" w:rsidRDefault="00CB42F7" w:rsidP="00CB42F7">
      <w:pPr>
        <w:jc w:val="right"/>
      </w:pPr>
      <w:r>
        <w:t>538 42 Ronov nad Doubravou</w:t>
      </w:r>
    </w:p>
    <w:p w14:paraId="533A1B76" w14:textId="77777777" w:rsidR="00CB42F7" w:rsidRDefault="00CB42F7" w:rsidP="00CB42F7">
      <w:pPr>
        <w:jc w:val="right"/>
      </w:pPr>
      <w:r>
        <w:t>IČO: 70992487</w:t>
      </w:r>
    </w:p>
    <w:p w14:paraId="773C6AA9" w14:textId="77777777" w:rsidR="00001334" w:rsidRDefault="00CB42F7" w:rsidP="00CB42F7">
      <w:r>
        <w:t>…………………………………………………………………………………………………...</w:t>
      </w:r>
    </w:p>
    <w:p w14:paraId="63D4CBB4" w14:textId="77777777" w:rsidR="000D6D4E" w:rsidRDefault="000D6D4E" w:rsidP="00CB42F7"/>
    <w:p w14:paraId="7597B166" w14:textId="77777777" w:rsidR="002B1DDD" w:rsidRDefault="002B1DDD" w:rsidP="00CB42F7"/>
    <w:p w14:paraId="23E363D1" w14:textId="77777777" w:rsidR="00006599" w:rsidRDefault="00006599" w:rsidP="00006599">
      <w:pPr>
        <w:pStyle w:val="Default"/>
        <w:rPr>
          <w:rFonts w:ascii="Arial Narrow" w:hAnsi="Arial Narrow"/>
        </w:rPr>
      </w:pPr>
    </w:p>
    <w:p w14:paraId="6578FC40" w14:textId="77777777" w:rsidR="00006599" w:rsidRPr="009863F5" w:rsidRDefault="00006599" w:rsidP="00006599">
      <w:pPr>
        <w:pStyle w:val="Default"/>
        <w:rPr>
          <w:rFonts w:ascii="Arial Narrow" w:hAnsi="Arial Narrow"/>
          <w:b/>
          <w:bCs/>
        </w:rPr>
      </w:pPr>
      <w:r w:rsidRPr="009863F5">
        <w:rPr>
          <w:rFonts w:ascii="Arial Narrow" w:hAnsi="Arial Narrow"/>
        </w:rPr>
        <w:t xml:space="preserve"> </w:t>
      </w:r>
      <w:r w:rsidRPr="009863F5">
        <w:rPr>
          <w:rFonts w:ascii="Arial Narrow" w:hAnsi="Arial Narrow"/>
          <w:b/>
          <w:bCs/>
        </w:rPr>
        <w:t xml:space="preserve">Žádost o prominutí úplaty za ŠD </w:t>
      </w:r>
    </w:p>
    <w:p w14:paraId="6D720D59" w14:textId="77777777" w:rsidR="00006599" w:rsidRPr="009863F5" w:rsidRDefault="00006599" w:rsidP="00006599">
      <w:pPr>
        <w:pStyle w:val="Default"/>
        <w:rPr>
          <w:rFonts w:ascii="Arial Narrow" w:hAnsi="Arial Narrow"/>
          <w:b/>
          <w:bCs/>
        </w:rPr>
      </w:pPr>
    </w:p>
    <w:p w14:paraId="4B76F0F7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2D070148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Žádám tímto o prominutí úplaty za pobyt dítěte v ŠD </w:t>
      </w:r>
    </w:p>
    <w:p w14:paraId="00C900ED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na období …</w:t>
      </w:r>
      <w:proofErr w:type="gramStart"/>
      <w:r w:rsidRPr="009863F5">
        <w:rPr>
          <w:rFonts w:ascii="Arial Narrow" w:hAnsi="Arial Narrow"/>
        </w:rPr>
        <w:t>…….</w:t>
      </w:r>
      <w:proofErr w:type="gramEnd"/>
      <w:r w:rsidRPr="009863F5">
        <w:rPr>
          <w:rFonts w:ascii="Arial Narrow" w:hAnsi="Arial Narrow"/>
        </w:rPr>
        <w:t>….......</w:t>
      </w:r>
    </w:p>
    <w:p w14:paraId="3A352870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 </w:t>
      </w:r>
    </w:p>
    <w:p w14:paraId="245D2E34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Jméno zákonného zástupce: ……………………………………………………...</w:t>
      </w:r>
    </w:p>
    <w:p w14:paraId="25C233D8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Bydliště: ………………………………………………………………………….</w:t>
      </w:r>
    </w:p>
    <w:p w14:paraId="264BACBA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402E2B72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Jméno a příjmení žáka: …………………………………………………………...</w:t>
      </w:r>
    </w:p>
    <w:p w14:paraId="46458004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Datum narození: ………………………………………………………………….</w:t>
      </w:r>
    </w:p>
    <w:p w14:paraId="734CFDDB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>Bydliště: ………………………………………………………………………….</w:t>
      </w:r>
    </w:p>
    <w:p w14:paraId="6BB3A3AE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659B446B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Důvod prominutí úplaty – žadatel je příjemcem (nehodící se škrtněte): </w:t>
      </w:r>
    </w:p>
    <w:p w14:paraId="109CA09B" w14:textId="77777777" w:rsidR="00006599" w:rsidRPr="009863F5" w:rsidRDefault="00006599" w:rsidP="00006599">
      <w:pPr>
        <w:pStyle w:val="Default"/>
        <w:spacing w:after="44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 opakujících se dávek hmotné nouze podle zákona o pomoci v hmotné nouzi </w:t>
      </w:r>
    </w:p>
    <w:p w14:paraId="63CA04B7" w14:textId="77777777" w:rsidR="00006599" w:rsidRPr="009863F5" w:rsidRDefault="00006599" w:rsidP="00006599">
      <w:pPr>
        <w:pStyle w:val="Default"/>
        <w:spacing w:after="44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 zvýšeného příspěvku na péči </w:t>
      </w:r>
      <w:r w:rsidRPr="009863F5">
        <w:rPr>
          <w:rFonts w:ascii="Arial Narrow" w:hAnsi="Arial Narrow"/>
          <w:bCs/>
        </w:rPr>
        <w:t>z důvodu péče o nezaopatřené dítě</w:t>
      </w:r>
      <w:r w:rsidRPr="009863F5">
        <w:rPr>
          <w:rFonts w:ascii="Arial Narrow" w:hAnsi="Arial Narrow"/>
        </w:rPr>
        <w:t xml:space="preserve"> podle zákona o sociálních službách </w:t>
      </w:r>
    </w:p>
    <w:p w14:paraId="5823D957" w14:textId="77777777" w:rsidR="00006599" w:rsidRPr="009863F5" w:rsidRDefault="00006599" w:rsidP="00006599">
      <w:pPr>
        <w:pStyle w:val="Default"/>
        <w:spacing w:after="44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 příspěvku na úhradu potřeb dítěte svěřeného do pěstounské péče podle zákona o státní sociální podpoře </w:t>
      </w:r>
    </w:p>
    <w:p w14:paraId="7255B7EB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 přídavku na dítě podle zákona o státní sociální podpoře </w:t>
      </w:r>
    </w:p>
    <w:p w14:paraId="5D7D9FFD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376FA339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Žadatel se zavazuje k žádosti doložit kopii rozhodnutí, prokazující nárok na výše uvedenou dávku či příspěvek. </w:t>
      </w:r>
    </w:p>
    <w:p w14:paraId="50D59447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  <w:r w:rsidRPr="009863F5">
        <w:rPr>
          <w:rFonts w:ascii="Arial Narrow" w:hAnsi="Arial Narrow"/>
        </w:rPr>
        <w:t xml:space="preserve">V případě zániku nároku na výše uvedenou dávku či příspěvek je žadatel povinen tuto skutečnost neprodleně oznámit škole. </w:t>
      </w:r>
    </w:p>
    <w:p w14:paraId="2CA64814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0227EA68" w14:textId="77777777" w:rsidR="00006599" w:rsidRPr="009863F5" w:rsidRDefault="00006599" w:rsidP="00006599">
      <w:pPr>
        <w:pStyle w:val="Default"/>
        <w:rPr>
          <w:rFonts w:ascii="Arial Narrow" w:hAnsi="Arial Narrow"/>
        </w:rPr>
      </w:pPr>
    </w:p>
    <w:p w14:paraId="505841AA" w14:textId="77777777" w:rsidR="00006599" w:rsidRPr="009863F5" w:rsidRDefault="00006599" w:rsidP="00006599">
      <w:pPr>
        <w:rPr>
          <w:rFonts w:ascii="Arial Narrow" w:hAnsi="Arial Narrow"/>
        </w:rPr>
      </w:pPr>
      <w:r w:rsidRPr="009863F5">
        <w:rPr>
          <w:rFonts w:ascii="Arial Narrow" w:hAnsi="Arial Narrow"/>
        </w:rPr>
        <w:t>Datum: …………………………          Podpis zákonného zástupce: ……………………………………</w:t>
      </w:r>
    </w:p>
    <w:p w14:paraId="64DC0534" w14:textId="77777777" w:rsidR="00006599" w:rsidRDefault="00006599" w:rsidP="00006599"/>
    <w:p w14:paraId="67C082B1" w14:textId="77777777" w:rsidR="00006599" w:rsidRDefault="00006599" w:rsidP="00006599"/>
    <w:p w14:paraId="5F62A23B" w14:textId="77777777" w:rsidR="00006599" w:rsidRDefault="00006599" w:rsidP="00006599"/>
    <w:p w14:paraId="577D7D4E" w14:textId="77777777" w:rsidR="002B1DDD" w:rsidRDefault="002B1DDD" w:rsidP="00CB42F7"/>
    <w:p w14:paraId="043CFEDE" w14:textId="77777777" w:rsidR="002B1DDD" w:rsidRDefault="002B1DDD" w:rsidP="00CB42F7"/>
    <w:sectPr w:rsidR="002B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F7"/>
    <w:rsid w:val="00001334"/>
    <w:rsid w:val="00006599"/>
    <w:rsid w:val="000D6D4E"/>
    <w:rsid w:val="002B1DDD"/>
    <w:rsid w:val="005922D8"/>
    <w:rsid w:val="006262EE"/>
    <w:rsid w:val="0076562E"/>
    <w:rsid w:val="00951962"/>
    <w:rsid w:val="00C93E26"/>
    <w:rsid w:val="00CB42F7"/>
    <w:rsid w:val="00EC635A"/>
    <w:rsid w:val="00FA39CE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E711"/>
  <w15:docId w15:val="{C94DCF03-F402-4BD0-9EFE-EEABC81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6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Koutná</dc:creator>
  <cp:lastModifiedBy>Anna Koutná</cp:lastModifiedBy>
  <cp:revision>2</cp:revision>
  <cp:lastPrinted>2022-11-11T08:25:00Z</cp:lastPrinted>
  <dcterms:created xsi:type="dcterms:W3CDTF">2024-12-19T09:52:00Z</dcterms:created>
  <dcterms:modified xsi:type="dcterms:W3CDTF">2024-12-19T09:52:00Z</dcterms:modified>
</cp:coreProperties>
</file>